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2C09" w14:textId="77777777" w:rsidR="00667A7D" w:rsidRPr="00667A7D" w:rsidRDefault="00667A7D" w:rsidP="00667A7D">
      <w:pPr>
        <w:shd w:val="clear" w:color="auto" w:fill="FFFFFF"/>
        <w:spacing w:after="0" w:line="300" w:lineRule="atLeast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val="en"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val="en" w:eastAsia="en-GB"/>
          <w14:ligatures w14:val="none"/>
        </w:rPr>
        <w:t>Wood Machinist</w:t>
      </w:r>
      <w:r w:rsidRPr="00667A7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bdr w:val="none" w:sz="0" w:space="0" w:color="auto" w:frame="1"/>
          <w:lang w:val="en" w:eastAsia="en-GB"/>
          <w14:ligatures w14:val="none"/>
        </w:rPr>
        <w:t>- job post</w:t>
      </w:r>
    </w:p>
    <w:p w14:paraId="1AE94AAF" w14:textId="77777777" w:rsidR="00667A7D" w:rsidRPr="00667A7D" w:rsidRDefault="00667A7D" w:rsidP="00667A7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color w:val="767676"/>
          <w:kern w:val="0"/>
          <w:sz w:val="21"/>
          <w:szCs w:val="21"/>
          <w:lang w:eastAsia="en-GB"/>
          <w14:ligatures w14:val="none"/>
        </w:rPr>
      </w:pPr>
      <w:hyperlink r:id="rId5" w:tgtFrame="_blank" w:history="1">
        <w:proofErr w:type="spellStart"/>
        <w:r w:rsidRPr="00667A7D">
          <w:rPr>
            <w:rFonts w:ascii="Noto Sans" w:eastAsia="Times New Roman" w:hAnsi="Noto Sans" w:cs="Noto Sans"/>
            <w:color w:val="2557A7"/>
            <w:kern w:val="0"/>
            <w:sz w:val="21"/>
            <w:szCs w:val="21"/>
            <w:u w:val="single"/>
            <w:lang w:eastAsia="en-GB"/>
            <w14:ligatures w14:val="none"/>
          </w:rPr>
          <w:t>deVOL</w:t>
        </w:r>
        <w:proofErr w:type="spellEnd"/>
        <w:r w:rsidRPr="00667A7D">
          <w:rPr>
            <w:rFonts w:ascii="Noto Sans" w:eastAsia="Times New Roman" w:hAnsi="Noto Sans" w:cs="Noto Sans"/>
            <w:color w:val="2557A7"/>
            <w:kern w:val="0"/>
            <w:sz w:val="21"/>
            <w:szCs w:val="21"/>
            <w:u w:val="single"/>
            <w:lang w:eastAsia="en-GB"/>
            <w14:ligatures w14:val="none"/>
          </w:rPr>
          <w:t xml:space="preserve"> Kitchens Ltd</w:t>
        </w:r>
      </w:hyperlink>
    </w:p>
    <w:p w14:paraId="02E2E741" w14:textId="77777777" w:rsidR="00667A7D" w:rsidRPr="00667A7D" w:rsidRDefault="00667A7D" w:rsidP="00667A7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color w:val="767676"/>
          <w:kern w:val="0"/>
          <w:sz w:val="21"/>
          <w:szCs w:val="21"/>
          <w:lang w:eastAsia="en-GB"/>
          <w14:ligatures w14:val="none"/>
        </w:rPr>
      </w:pPr>
      <w:hyperlink r:id="rId6" w:history="1">
        <w:r w:rsidRPr="00667A7D">
          <w:rPr>
            <w:rFonts w:ascii="Noto Sans" w:eastAsia="Times New Roman" w:hAnsi="Noto Sans" w:cs="Noto Sans"/>
            <w:color w:val="2557A7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4 reviews</w:t>
        </w:r>
      </w:hyperlink>
    </w:p>
    <w:p w14:paraId="55CE6D9F" w14:textId="77777777" w:rsidR="00667A7D" w:rsidRPr="00667A7D" w:rsidRDefault="00667A7D" w:rsidP="00667A7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color w:val="767676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767676"/>
          <w:kern w:val="0"/>
          <w:sz w:val="21"/>
          <w:szCs w:val="21"/>
          <w:lang w:eastAsia="en-GB"/>
          <w14:ligatures w14:val="none"/>
        </w:rPr>
        <w:t>Shepshed</w:t>
      </w:r>
    </w:p>
    <w:p w14:paraId="6B5051C4" w14:textId="77777777" w:rsidR="00667A7D" w:rsidRPr="00667A7D" w:rsidRDefault="00667A7D" w:rsidP="00667A7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From £10.50 an hour - Full-time, Permanent</w:t>
      </w:r>
    </w:p>
    <w:p w14:paraId="035DB75B" w14:textId="77777777" w:rsidR="00667A7D" w:rsidRPr="00667A7D" w:rsidRDefault="00667A7D" w:rsidP="00667A7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You must create an Indeed account before continuing to the company website to </w:t>
      </w:r>
      <w:proofErr w:type="gramStart"/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apply</w:t>
      </w:r>
      <w:proofErr w:type="gramEnd"/>
    </w:p>
    <w:p w14:paraId="3D4FC7F2" w14:textId="77777777" w:rsidR="00667A7D" w:rsidRPr="00667A7D" w:rsidRDefault="00667A7D" w:rsidP="00667A7D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Apply on company </w:t>
      </w:r>
      <w:proofErr w:type="gramStart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site</w:t>
      </w:r>
      <w:proofErr w:type="gramEnd"/>
    </w:p>
    <w:p w14:paraId="38B656FF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details</w:t>
      </w:r>
    </w:p>
    <w:p w14:paraId="4634446F" w14:textId="77777777" w:rsidR="00667A7D" w:rsidRPr="00667A7D" w:rsidRDefault="00667A7D" w:rsidP="00667A7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i/>
          <w:iCs/>
          <w:color w:val="767676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i/>
          <w:iCs/>
          <w:color w:val="767676"/>
          <w:kern w:val="0"/>
          <w:sz w:val="21"/>
          <w:szCs w:val="21"/>
          <w:lang w:eastAsia="en-GB"/>
          <w14:ligatures w14:val="none"/>
        </w:rPr>
        <w:t xml:space="preserve">Here’s how the job details align with your job </w:t>
      </w:r>
      <w:proofErr w:type="spellStart"/>
      <w:proofErr w:type="gramStart"/>
      <w:r w:rsidRPr="00667A7D">
        <w:rPr>
          <w:rFonts w:ascii="Noto Sans" w:eastAsia="Times New Roman" w:hAnsi="Noto Sans" w:cs="Noto Sans"/>
          <w:i/>
          <w:iCs/>
          <w:color w:val="767676"/>
          <w:kern w:val="0"/>
          <w:sz w:val="21"/>
          <w:szCs w:val="21"/>
          <w:lang w:eastAsia="en-GB"/>
          <w14:ligatures w14:val="none"/>
        </w:rPr>
        <w:t>preferences.Manage</w:t>
      </w:r>
      <w:proofErr w:type="spellEnd"/>
      <w:proofErr w:type="gramEnd"/>
      <w:r w:rsidRPr="00667A7D">
        <w:rPr>
          <w:rFonts w:ascii="Noto Sans" w:eastAsia="Times New Roman" w:hAnsi="Noto Sans" w:cs="Noto Sans"/>
          <w:i/>
          <w:iCs/>
          <w:color w:val="767676"/>
          <w:kern w:val="0"/>
          <w:sz w:val="21"/>
          <w:szCs w:val="21"/>
          <w:lang w:eastAsia="en-GB"/>
          <w14:ligatures w14:val="none"/>
        </w:rPr>
        <w:t xml:space="preserve"> job preferences at any time in your </w:t>
      </w:r>
      <w:hyperlink r:id="rId7" w:tgtFrame="_blank" w:history="1">
        <w:r w:rsidRPr="00667A7D">
          <w:rPr>
            <w:rFonts w:ascii="Noto Sans" w:eastAsia="Times New Roman" w:hAnsi="Noto Sans" w:cs="Noto Sans"/>
            <w:i/>
            <w:iCs/>
            <w:color w:val="767676"/>
            <w:kern w:val="0"/>
            <w:sz w:val="21"/>
            <w:szCs w:val="21"/>
            <w:u w:val="single"/>
            <w:lang w:eastAsia="en-GB"/>
            <w14:ligatures w14:val="none"/>
          </w:rPr>
          <w:t>profile</w:t>
        </w:r>
      </w:hyperlink>
      <w:r w:rsidRPr="00667A7D">
        <w:rPr>
          <w:rFonts w:ascii="Noto Sans" w:eastAsia="Times New Roman" w:hAnsi="Noto Sans" w:cs="Noto Sans"/>
          <w:i/>
          <w:iCs/>
          <w:color w:val="767676"/>
          <w:kern w:val="0"/>
          <w:sz w:val="21"/>
          <w:szCs w:val="21"/>
          <w:lang w:eastAsia="en-GB"/>
          <w14:ligatures w14:val="none"/>
        </w:rPr>
        <w:t>.</w:t>
      </w:r>
    </w:p>
    <w:p w14:paraId="5E324152" w14:textId="77777777" w:rsidR="00667A7D" w:rsidRPr="00667A7D" w:rsidRDefault="00667A7D" w:rsidP="00667A7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en-GB"/>
          <w14:ligatures w14:val="none"/>
        </w:rPr>
        <w:t>Pay</w:t>
      </w:r>
    </w:p>
    <w:p w14:paraId="4900CF50" w14:textId="77777777" w:rsidR="00667A7D" w:rsidRPr="00667A7D" w:rsidRDefault="00667A7D" w:rsidP="00667A7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From £10.50 an hour</w:t>
      </w:r>
    </w:p>
    <w:p w14:paraId="3F1E18D0" w14:textId="77777777" w:rsidR="00667A7D" w:rsidRPr="00667A7D" w:rsidRDefault="00667A7D" w:rsidP="00667A7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en-GB"/>
          <w14:ligatures w14:val="none"/>
        </w:rPr>
        <w:t>Job type</w:t>
      </w:r>
    </w:p>
    <w:p w14:paraId="00AABADC" w14:textId="77777777" w:rsidR="00667A7D" w:rsidRPr="00667A7D" w:rsidRDefault="00667A7D" w:rsidP="00667A7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Full-time</w:t>
      </w:r>
    </w:p>
    <w:p w14:paraId="30CF2E7D" w14:textId="77777777" w:rsidR="00667A7D" w:rsidRPr="00667A7D" w:rsidRDefault="00667A7D" w:rsidP="00667A7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Permanent</w:t>
      </w:r>
    </w:p>
    <w:p w14:paraId="17373D77" w14:textId="77777777" w:rsidR="00667A7D" w:rsidRPr="00667A7D" w:rsidRDefault="00667A7D" w:rsidP="00667A7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en-GB"/>
          <w14:ligatures w14:val="none"/>
        </w:rPr>
        <w:t>Shift and schedule</w:t>
      </w:r>
    </w:p>
    <w:p w14:paraId="3D3DCB38" w14:textId="77777777" w:rsidR="00667A7D" w:rsidRPr="00667A7D" w:rsidRDefault="00667A7D" w:rsidP="00667A7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Weekend availability</w:t>
      </w:r>
    </w:p>
    <w:p w14:paraId="06AA0265" w14:textId="77777777" w:rsidR="00667A7D" w:rsidRPr="00667A7D" w:rsidRDefault="00667A7D" w:rsidP="00667A7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Monday to Friday</w:t>
      </w:r>
    </w:p>
    <w:p w14:paraId="432A8CCC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Benefits</w:t>
      </w:r>
    </w:p>
    <w:p w14:paraId="5268391D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color w:val="767676"/>
          <w:kern w:val="0"/>
          <w:sz w:val="36"/>
          <w:szCs w:val="36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767676"/>
          <w:kern w:val="0"/>
          <w:sz w:val="36"/>
          <w:szCs w:val="36"/>
          <w:lang w:eastAsia="en-GB"/>
          <w14:ligatures w14:val="none"/>
        </w:rPr>
        <w:t xml:space="preserve">Pulled from the full job </w:t>
      </w:r>
      <w:proofErr w:type="gramStart"/>
      <w:r w:rsidRPr="00667A7D">
        <w:rPr>
          <w:rFonts w:ascii="Noto Sans" w:eastAsia="Times New Roman" w:hAnsi="Noto Sans" w:cs="Noto Sans"/>
          <w:color w:val="767676"/>
          <w:kern w:val="0"/>
          <w:sz w:val="36"/>
          <w:szCs w:val="36"/>
          <w:lang w:eastAsia="en-GB"/>
          <w14:ligatures w14:val="none"/>
        </w:rPr>
        <w:t>description</w:t>
      </w:r>
      <w:proofErr w:type="gramEnd"/>
    </w:p>
    <w:p w14:paraId="0363E08F" w14:textId="77777777" w:rsidR="00667A7D" w:rsidRPr="00667A7D" w:rsidRDefault="00667A7D" w:rsidP="00667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Company events</w:t>
      </w:r>
    </w:p>
    <w:p w14:paraId="29AA8B51" w14:textId="77777777" w:rsidR="00667A7D" w:rsidRPr="00667A7D" w:rsidRDefault="00667A7D" w:rsidP="00667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Company pension</w:t>
      </w:r>
    </w:p>
    <w:p w14:paraId="0EAF7334" w14:textId="77777777" w:rsidR="00667A7D" w:rsidRPr="00667A7D" w:rsidRDefault="00667A7D" w:rsidP="00667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Cycle to work </w:t>
      </w:r>
      <w:proofErr w:type="gramStart"/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scheme</w:t>
      </w:r>
      <w:proofErr w:type="gramEnd"/>
    </w:p>
    <w:p w14:paraId="7BE33E05" w14:textId="77777777" w:rsidR="00667A7D" w:rsidRPr="00667A7D" w:rsidRDefault="00667A7D" w:rsidP="00667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Employee discount</w:t>
      </w:r>
    </w:p>
    <w:p w14:paraId="57CF457E" w14:textId="77777777" w:rsidR="00667A7D" w:rsidRPr="00667A7D" w:rsidRDefault="00667A7D" w:rsidP="00667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Free parking</w:t>
      </w:r>
    </w:p>
    <w:p w14:paraId="45A9E065" w14:textId="77777777" w:rsidR="00667A7D" w:rsidRPr="00667A7D" w:rsidRDefault="00667A7D" w:rsidP="00667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Health &amp; wellbeing programme</w:t>
      </w:r>
    </w:p>
    <w:p w14:paraId="21125291" w14:textId="77777777" w:rsidR="00667A7D" w:rsidRPr="00667A7D" w:rsidRDefault="00667A7D" w:rsidP="00667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Life insurance</w:t>
      </w:r>
    </w:p>
    <w:p w14:paraId="56F65047" w14:textId="77777777" w:rsidR="00667A7D" w:rsidRPr="00667A7D" w:rsidRDefault="00667A7D" w:rsidP="00667A7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Show </w:t>
      </w:r>
      <w:proofErr w:type="gramStart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more</w:t>
      </w:r>
      <w:proofErr w:type="gramEnd"/>
    </w:p>
    <w:p w14:paraId="42729832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proofErr w:type="spellStart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deVOL</w:t>
      </w:r>
      <w:proofErr w:type="spellEnd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 Kitchens is one of the leading and most highly regarded kitchen companies in the UK, with manufacturing and design offices based in Leicestershire, </w:t>
      </w:r>
      <w:proofErr w:type="gramStart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London</w:t>
      </w:r>
      <w:proofErr w:type="gramEnd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 and New York.</w:t>
      </w:r>
    </w:p>
    <w:p w14:paraId="41459F4A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We are looking for a highly motivated, </w:t>
      </w:r>
      <w:proofErr w:type="gramStart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capable</w:t>
      </w:r>
      <w:proofErr w:type="gramEnd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 and friendly person to join our rapidly growing team of experienced craftsmen.</w:t>
      </w:r>
    </w:p>
    <w:p w14:paraId="26FCADA8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Part of being a Wood Machinist at </w:t>
      </w:r>
      <w:proofErr w:type="spellStart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deVOL</w:t>
      </w:r>
      <w:proofErr w:type="spellEnd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 is being able to manage your time efficiently. You will be required to work through jobs from the machinist's board.</w:t>
      </w:r>
    </w:p>
    <w:p w14:paraId="469EBC5B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These jobs include, but are not limited to:</w:t>
      </w:r>
    </w:p>
    <w:p w14:paraId="52ACBCFC" w14:textId="77777777" w:rsidR="00667A7D" w:rsidRPr="00667A7D" w:rsidRDefault="00667A7D" w:rsidP="00667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lastRenderedPageBreak/>
        <w:t>Racking away wood deliveries.</w:t>
      </w:r>
    </w:p>
    <w:p w14:paraId="47DAE5CA" w14:textId="77777777" w:rsidR="00667A7D" w:rsidRPr="00667A7D" w:rsidRDefault="00667A7D" w:rsidP="00667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Cutting and sanding different types of wood.</w:t>
      </w:r>
    </w:p>
    <w:p w14:paraId="33AE52D8" w14:textId="77777777" w:rsidR="00667A7D" w:rsidRPr="00667A7D" w:rsidRDefault="00667A7D" w:rsidP="00667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Preparing wooden component blanks for CNC.</w:t>
      </w:r>
    </w:p>
    <w:p w14:paraId="41AD07DA" w14:textId="77777777" w:rsidR="00667A7D" w:rsidRPr="00667A7D" w:rsidRDefault="00667A7D" w:rsidP="00667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Grading timber.</w:t>
      </w:r>
    </w:p>
    <w:p w14:paraId="261318CE" w14:textId="77777777" w:rsidR="00667A7D" w:rsidRPr="00667A7D" w:rsidRDefault="00667A7D" w:rsidP="00667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Assisting your colleagues with larger orders.</w:t>
      </w:r>
    </w:p>
    <w:p w14:paraId="45AB4BCF" w14:textId="77777777" w:rsidR="00667A7D" w:rsidRPr="00667A7D" w:rsidRDefault="00667A7D" w:rsidP="00667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Learning how to use various machines, including dimension saws, upcut saws, automated crosscut saw, thicknesser and sanders.</w:t>
      </w:r>
    </w:p>
    <w:p w14:paraId="57882E26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We would like you to have:</w:t>
      </w:r>
    </w:p>
    <w:p w14:paraId="1E5F3B81" w14:textId="77777777" w:rsidR="00667A7D" w:rsidRPr="00667A7D" w:rsidRDefault="00667A7D" w:rsidP="00667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The ability to work well both in a small team and independently.</w:t>
      </w:r>
    </w:p>
    <w:p w14:paraId="467A7338" w14:textId="77777777" w:rsidR="00667A7D" w:rsidRPr="00667A7D" w:rsidRDefault="00667A7D" w:rsidP="00667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Good time management skills.</w:t>
      </w:r>
    </w:p>
    <w:p w14:paraId="62A2FD63" w14:textId="77777777" w:rsidR="00667A7D" w:rsidRPr="00667A7D" w:rsidRDefault="00667A7D" w:rsidP="00667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An interest in woodwork.</w:t>
      </w:r>
    </w:p>
    <w:p w14:paraId="21DFBB33" w14:textId="77777777" w:rsidR="00667A7D" w:rsidRPr="00667A7D" w:rsidRDefault="00667A7D" w:rsidP="00667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Experience as a wood machinist (advantageous but not essential).</w:t>
      </w:r>
    </w:p>
    <w:p w14:paraId="1F1D4D26" w14:textId="77777777" w:rsidR="00667A7D" w:rsidRPr="00667A7D" w:rsidRDefault="00667A7D" w:rsidP="00667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Good communication skills and hardworking.</w:t>
      </w:r>
    </w:p>
    <w:p w14:paraId="4225786E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We offer a competitive salary based on experience and during your first year you will receive training in the role and performance appraisals where your pay will be reviewed.</w:t>
      </w:r>
    </w:p>
    <w:p w14:paraId="3289F4B2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After this we offer annual pay reviews and continued support from the team.</w:t>
      </w:r>
    </w:p>
    <w:p w14:paraId="717D173E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You will receive 22 days of annual leave (plus bank holidays), as well as life insurance, a wellness program, cycle 2 work scheme and company events.</w:t>
      </w:r>
    </w:p>
    <w:p w14:paraId="66F1A9C5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Job Types: Permanent, Full-time</w:t>
      </w:r>
    </w:p>
    <w:p w14:paraId="600ADB55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Salary: From £10.50 per hour</w:t>
      </w:r>
    </w:p>
    <w:p w14:paraId="1B8D33E2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Benefits:</w:t>
      </w:r>
    </w:p>
    <w:p w14:paraId="130C1D13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Company events</w:t>
      </w:r>
    </w:p>
    <w:p w14:paraId="52C42FAD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Company pension</w:t>
      </w:r>
    </w:p>
    <w:p w14:paraId="4B65EE84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 xml:space="preserve">Cycle to work </w:t>
      </w:r>
      <w:proofErr w:type="gramStart"/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scheme</w:t>
      </w:r>
      <w:proofErr w:type="gramEnd"/>
    </w:p>
    <w:p w14:paraId="207C22A9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Employee discount</w:t>
      </w:r>
    </w:p>
    <w:p w14:paraId="554A65AA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Free parking</w:t>
      </w:r>
    </w:p>
    <w:p w14:paraId="222B1469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Health &amp; wellbeing programme</w:t>
      </w:r>
    </w:p>
    <w:p w14:paraId="69BAB7F7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Life insurance</w:t>
      </w:r>
    </w:p>
    <w:p w14:paraId="3B3064EF" w14:textId="77777777" w:rsidR="00667A7D" w:rsidRPr="00667A7D" w:rsidRDefault="00667A7D" w:rsidP="00667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On-site parking</w:t>
      </w:r>
    </w:p>
    <w:p w14:paraId="4A9CF55F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Schedule:</w:t>
      </w:r>
    </w:p>
    <w:p w14:paraId="027E2178" w14:textId="77777777" w:rsidR="00667A7D" w:rsidRPr="00667A7D" w:rsidRDefault="00667A7D" w:rsidP="00667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Monday to Friday</w:t>
      </w:r>
    </w:p>
    <w:p w14:paraId="3BD6B7E9" w14:textId="77777777" w:rsidR="00667A7D" w:rsidRPr="00667A7D" w:rsidRDefault="00667A7D" w:rsidP="00667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Weekend availability</w:t>
      </w:r>
    </w:p>
    <w:p w14:paraId="375A2BC8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Ability to commute/relocate:</w:t>
      </w:r>
    </w:p>
    <w:p w14:paraId="194E62BD" w14:textId="77777777" w:rsidR="00667A7D" w:rsidRPr="00667A7D" w:rsidRDefault="00667A7D" w:rsidP="00667A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Shepshed: reliably commute or plan to relocate before starting work (required)</w:t>
      </w:r>
    </w:p>
    <w:p w14:paraId="6F2EA048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Work authorisation:</w:t>
      </w:r>
    </w:p>
    <w:p w14:paraId="6AC7F020" w14:textId="77777777" w:rsidR="00667A7D" w:rsidRPr="00667A7D" w:rsidRDefault="00667A7D" w:rsidP="00667A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lastRenderedPageBreak/>
        <w:t>United Kingdom (required)</w:t>
      </w:r>
    </w:p>
    <w:p w14:paraId="1353F324" w14:textId="77777777" w:rsidR="00667A7D" w:rsidRPr="00667A7D" w:rsidRDefault="00667A7D" w:rsidP="00667A7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</w:pPr>
      <w:r w:rsidRPr="00667A7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en-GB"/>
          <w14:ligatures w14:val="none"/>
        </w:rPr>
        <w:t>Work Location: In person</w:t>
      </w:r>
    </w:p>
    <w:p w14:paraId="59B2ACEE" w14:textId="77777777" w:rsidR="00082BC4" w:rsidRDefault="00082BC4"/>
    <w:sectPr w:rsidR="00082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64"/>
    <w:multiLevelType w:val="multilevel"/>
    <w:tmpl w:val="5ED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64A8E"/>
    <w:multiLevelType w:val="multilevel"/>
    <w:tmpl w:val="CE1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DE6012"/>
    <w:multiLevelType w:val="multilevel"/>
    <w:tmpl w:val="DEC6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77156E"/>
    <w:multiLevelType w:val="multilevel"/>
    <w:tmpl w:val="C7A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A1B65"/>
    <w:multiLevelType w:val="multilevel"/>
    <w:tmpl w:val="5A2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B34A86"/>
    <w:multiLevelType w:val="multilevel"/>
    <w:tmpl w:val="82BE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F14DB"/>
    <w:multiLevelType w:val="multilevel"/>
    <w:tmpl w:val="960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0399543">
    <w:abstractNumId w:val="0"/>
  </w:num>
  <w:num w:numId="2" w16cid:durableId="498548657">
    <w:abstractNumId w:val="2"/>
  </w:num>
  <w:num w:numId="3" w16cid:durableId="1473253882">
    <w:abstractNumId w:val="1"/>
  </w:num>
  <w:num w:numId="4" w16cid:durableId="2096851426">
    <w:abstractNumId w:val="3"/>
  </w:num>
  <w:num w:numId="5" w16cid:durableId="1323311575">
    <w:abstractNumId w:val="4"/>
  </w:num>
  <w:num w:numId="6" w16cid:durableId="1488747817">
    <w:abstractNumId w:val="6"/>
  </w:num>
  <w:num w:numId="7" w16cid:durableId="1777406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7D"/>
    <w:rsid w:val="00082BC4"/>
    <w:rsid w:val="00211F2A"/>
    <w:rsid w:val="006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DB20"/>
  <w15:chartTrackingRefBased/>
  <w15:docId w15:val="{21F51D39-FE43-418E-82F5-C425C470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68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1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6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4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4E2E0"/>
                        <w:left w:val="none" w:sz="0" w:space="0" w:color="E4E2E0"/>
                        <w:bottom w:val="none" w:sz="0" w:space="0" w:color="auto"/>
                        <w:right w:val="none" w:sz="0" w:space="0" w:color="E4E2E0"/>
                      </w:divBdr>
                      <w:divsChild>
                        <w:div w:id="1595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F3F2F1"/>
                                    <w:left w:val="single" w:sz="6" w:space="6" w:color="F3F2F1"/>
                                    <w:bottom w:val="single" w:sz="6" w:space="2" w:color="F3F2F1"/>
                                    <w:right w:val="single" w:sz="6" w:space="6" w:color="F3F2F1"/>
                                  </w:divBdr>
                                  <w:divsChild>
                                    <w:div w:id="15958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6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1"/>
                                        <w:left w:val="single" w:sz="6" w:space="0" w:color="F3F2F1"/>
                                        <w:bottom w:val="single" w:sz="6" w:space="0" w:color="F3F2F1"/>
                                        <w:right w:val="single" w:sz="6" w:space="0" w:color="F3F2F1"/>
                                      </w:divBdr>
                                      <w:divsChild>
                                        <w:div w:id="98674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4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1"/>
                                        <w:left w:val="single" w:sz="6" w:space="0" w:color="F3F2F1"/>
                                        <w:bottom w:val="single" w:sz="6" w:space="0" w:color="F3F2F1"/>
                                        <w:right w:val="single" w:sz="6" w:space="0" w:color="F3F2F1"/>
                                      </w:divBdr>
                                      <w:divsChild>
                                        <w:div w:id="34413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9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3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1"/>
                                        <w:left w:val="single" w:sz="6" w:space="0" w:color="F3F2F1"/>
                                        <w:bottom w:val="single" w:sz="6" w:space="0" w:color="F3F2F1"/>
                                        <w:right w:val="single" w:sz="6" w:space="0" w:color="F3F2F1"/>
                                      </w:divBdr>
                                      <w:divsChild>
                                        <w:div w:id="135595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66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1"/>
                                        <w:left w:val="single" w:sz="6" w:space="0" w:color="F3F2F1"/>
                                        <w:bottom w:val="single" w:sz="6" w:space="0" w:color="F3F2F1"/>
                                        <w:right w:val="single" w:sz="6" w:space="0" w:color="F3F2F1"/>
                                      </w:divBdr>
                                      <w:divsChild>
                                        <w:div w:id="91778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9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4E2E0"/>
                        <w:left w:val="none" w:sz="0" w:space="0" w:color="E4E2E0"/>
                        <w:bottom w:val="none" w:sz="0" w:space="0" w:color="auto"/>
                        <w:right w:val="none" w:sz="0" w:space="0" w:color="E4E2E0"/>
                      </w:divBdr>
                      <w:divsChild>
                        <w:div w:id="14699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le.inde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indeed.com/cmp/Devol-Kitchens-Ltd/reviews?campaignid=mobvjcmp&amp;cmpratingc=mobviewjob&amp;from=mobviewjob&amp;tk=1hcfcfa1fmn8p800&amp;fromjk=77bdc1ca5eb972a7&amp;jt=Wood+Machinist" TargetMode="External"/><Relationship Id="rId5" Type="http://schemas.openxmlformats.org/officeDocument/2006/relationships/hyperlink" Target="https://uk.indeed.com/cmp/Devol-Kitchens-Ltd?campaignid=mobvjcmp&amp;from=mobviewjob&amp;tk=1hcfcfa1fmn8p800&amp;fromjk=77bdc1ca5eb972a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Paddy</dc:creator>
  <cp:keywords/>
  <dc:description/>
  <cp:lastModifiedBy>OAKES, Paddy</cp:lastModifiedBy>
  <cp:revision>1</cp:revision>
  <dcterms:created xsi:type="dcterms:W3CDTF">2023-10-11T12:48:00Z</dcterms:created>
  <dcterms:modified xsi:type="dcterms:W3CDTF">2023-10-11T12:50:00Z</dcterms:modified>
</cp:coreProperties>
</file>